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0161" w14:textId="77777777" w:rsidR="003E39A0" w:rsidRDefault="003E39A0" w:rsidP="003E39A0">
      <w:pPr>
        <w:jc w:val="center"/>
      </w:pPr>
      <w:r>
        <w:rPr>
          <w:b/>
          <w:color w:val="000000"/>
          <w:sz w:val="26"/>
          <w:szCs w:val="26"/>
        </w:rPr>
        <w:t>МУНИЦИПАЛЬНОЕ БЮДЖЕТНОЕ ДОШКОЛЬНОЕ ОБРАЗОВАТЕЛЬНОЕ</w:t>
      </w:r>
    </w:p>
    <w:p w14:paraId="2D4296F2" w14:textId="77777777" w:rsidR="003E39A0" w:rsidRDefault="003E39A0" w:rsidP="003E39A0">
      <w:pPr>
        <w:jc w:val="center"/>
      </w:pPr>
      <w:r>
        <w:rPr>
          <w:b/>
          <w:color w:val="000000"/>
          <w:sz w:val="26"/>
          <w:szCs w:val="26"/>
        </w:rPr>
        <w:t>УЧРЕЖДЕНИЕ ДЕТСКИЙ САД № 17 «БЕЛОЧКА»</w:t>
      </w:r>
    </w:p>
    <w:p w14:paraId="6EA58EF0" w14:textId="77777777" w:rsidR="003E39A0" w:rsidRDefault="003E39A0" w:rsidP="003E39A0">
      <w:pPr>
        <w:jc w:val="center"/>
      </w:pPr>
      <w:r>
        <w:rPr>
          <w:color w:val="000000"/>
          <w:sz w:val="26"/>
          <w:szCs w:val="26"/>
        </w:rPr>
        <w:t>(МБДОУ № 17 «Белочка»)</w:t>
      </w:r>
    </w:p>
    <w:p w14:paraId="17F9B2A1" w14:textId="77777777" w:rsidR="005E1DD7" w:rsidRPr="005E1DD7" w:rsidRDefault="005E1DD7" w:rsidP="005E1DD7">
      <w:pPr>
        <w:pStyle w:val="a3"/>
        <w:jc w:val="center"/>
        <w:rPr>
          <w:b/>
          <w:sz w:val="28"/>
          <w:szCs w:val="28"/>
        </w:rPr>
      </w:pPr>
    </w:p>
    <w:p w14:paraId="61467DF6" w14:textId="77777777" w:rsidR="005E1DD7" w:rsidRPr="005E1DD7" w:rsidRDefault="005E1DD7" w:rsidP="005E1DD7">
      <w:pPr>
        <w:pStyle w:val="a3"/>
        <w:jc w:val="center"/>
        <w:rPr>
          <w:b/>
          <w:sz w:val="28"/>
          <w:szCs w:val="28"/>
        </w:rPr>
      </w:pPr>
    </w:p>
    <w:p w14:paraId="685B3E66" w14:textId="77777777" w:rsidR="005E1DD7" w:rsidRDefault="005E1DD7" w:rsidP="005E1DD7">
      <w:pPr>
        <w:pStyle w:val="a3"/>
        <w:jc w:val="center"/>
        <w:rPr>
          <w:b/>
          <w:sz w:val="28"/>
          <w:szCs w:val="28"/>
        </w:rPr>
      </w:pPr>
    </w:p>
    <w:p w14:paraId="0F75CED0" w14:textId="606982E6" w:rsidR="005E1DD7" w:rsidRDefault="005E1DD7" w:rsidP="005E1DD7">
      <w:pPr>
        <w:pStyle w:val="a3"/>
        <w:jc w:val="center"/>
        <w:rPr>
          <w:b/>
          <w:sz w:val="28"/>
          <w:szCs w:val="28"/>
        </w:rPr>
      </w:pPr>
    </w:p>
    <w:p w14:paraId="4ACF992E" w14:textId="19345B92" w:rsidR="003E39A0" w:rsidRDefault="003E39A0" w:rsidP="005E1DD7">
      <w:pPr>
        <w:pStyle w:val="a3"/>
        <w:jc w:val="center"/>
        <w:rPr>
          <w:b/>
          <w:sz w:val="28"/>
          <w:szCs w:val="28"/>
        </w:rPr>
      </w:pPr>
    </w:p>
    <w:p w14:paraId="08A9AC0F" w14:textId="703A81E1" w:rsidR="003E39A0" w:rsidRDefault="003E39A0" w:rsidP="005E1DD7">
      <w:pPr>
        <w:pStyle w:val="a3"/>
        <w:jc w:val="center"/>
        <w:rPr>
          <w:b/>
          <w:sz w:val="28"/>
          <w:szCs w:val="28"/>
        </w:rPr>
      </w:pPr>
    </w:p>
    <w:p w14:paraId="0F958B0E" w14:textId="7704445E" w:rsidR="003E39A0" w:rsidRDefault="003E39A0" w:rsidP="005E1DD7">
      <w:pPr>
        <w:pStyle w:val="a3"/>
        <w:jc w:val="center"/>
        <w:rPr>
          <w:b/>
          <w:sz w:val="28"/>
          <w:szCs w:val="28"/>
        </w:rPr>
      </w:pPr>
    </w:p>
    <w:p w14:paraId="79BFB165" w14:textId="4A057B95" w:rsidR="003E39A0" w:rsidRDefault="003E39A0" w:rsidP="005E1DD7">
      <w:pPr>
        <w:pStyle w:val="a3"/>
        <w:jc w:val="center"/>
        <w:rPr>
          <w:b/>
          <w:sz w:val="28"/>
          <w:szCs w:val="28"/>
        </w:rPr>
      </w:pPr>
    </w:p>
    <w:p w14:paraId="4F62E1C3" w14:textId="1F7BDF7E" w:rsidR="003E39A0" w:rsidRDefault="003E39A0" w:rsidP="005E1DD7">
      <w:pPr>
        <w:pStyle w:val="a3"/>
        <w:jc w:val="center"/>
        <w:rPr>
          <w:b/>
          <w:sz w:val="28"/>
          <w:szCs w:val="28"/>
        </w:rPr>
      </w:pPr>
    </w:p>
    <w:p w14:paraId="6E399C98" w14:textId="77777777" w:rsidR="003E39A0" w:rsidRDefault="003E39A0" w:rsidP="005E1DD7">
      <w:pPr>
        <w:pStyle w:val="a3"/>
        <w:jc w:val="center"/>
        <w:rPr>
          <w:b/>
          <w:sz w:val="28"/>
          <w:szCs w:val="28"/>
        </w:rPr>
      </w:pPr>
    </w:p>
    <w:p w14:paraId="358BA96D" w14:textId="77777777" w:rsidR="005E1DD7" w:rsidRDefault="005E1DD7" w:rsidP="005E1DD7">
      <w:pPr>
        <w:pStyle w:val="a3"/>
        <w:jc w:val="center"/>
        <w:rPr>
          <w:b/>
          <w:sz w:val="28"/>
          <w:szCs w:val="28"/>
        </w:rPr>
      </w:pPr>
    </w:p>
    <w:p w14:paraId="3761055E" w14:textId="77777777" w:rsidR="005E1DD7" w:rsidRDefault="005E1DD7" w:rsidP="005E1DD7">
      <w:pPr>
        <w:pStyle w:val="a3"/>
        <w:jc w:val="center"/>
        <w:rPr>
          <w:b/>
          <w:sz w:val="28"/>
          <w:szCs w:val="28"/>
        </w:rPr>
      </w:pPr>
    </w:p>
    <w:p w14:paraId="2017BBAB" w14:textId="01E8318E" w:rsidR="005E1DD7" w:rsidRDefault="003E39A0" w:rsidP="005E1DD7">
      <w:pPr>
        <w:pStyle w:val="a3"/>
        <w:jc w:val="center"/>
        <w:rPr>
          <w:b/>
          <w:sz w:val="32"/>
          <w:szCs w:val="32"/>
        </w:rPr>
      </w:pPr>
      <w:r w:rsidRPr="005E1DD7">
        <w:rPr>
          <w:b/>
          <w:sz w:val="32"/>
          <w:szCs w:val="32"/>
        </w:rPr>
        <w:t>ИТОГОВОЕ ЗАНЯТИЕ</w:t>
      </w:r>
      <w:r>
        <w:rPr>
          <w:b/>
          <w:sz w:val="32"/>
          <w:szCs w:val="32"/>
        </w:rPr>
        <w:t xml:space="preserve"> </w:t>
      </w:r>
    </w:p>
    <w:p w14:paraId="498764C4" w14:textId="77777777" w:rsidR="005E1DD7" w:rsidRDefault="005E1DD7" w:rsidP="005E1DD7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«Палочка-выручалочка»</w:t>
      </w:r>
    </w:p>
    <w:p w14:paraId="6A317E47" w14:textId="554B2BA9" w:rsidR="005E1DD7" w:rsidRPr="001D134F" w:rsidRDefault="005E1DD7" w:rsidP="005E1DD7">
      <w:pPr>
        <w:pStyle w:val="a3"/>
        <w:jc w:val="center"/>
        <w:rPr>
          <w:bCs/>
          <w:sz w:val="32"/>
          <w:szCs w:val="32"/>
        </w:rPr>
      </w:pPr>
      <w:r w:rsidRPr="001D134F">
        <w:rPr>
          <w:bCs/>
          <w:sz w:val="32"/>
          <w:szCs w:val="32"/>
        </w:rPr>
        <w:t xml:space="preserve"> в группе</w:t>
      </w:r>
      <w:r w:rsidR="003E39A0" w:rsidRPr="001D134F">
        <w:rPr>
          <w:bCs/>
          <w:sz w:val="32"/>
          <w:szCs w:val="32"/>
        </w:rPr>
        <w:t xml:space="preserve"> </w:t>
      </w:r>
      <w:r w:rsidR="003E39A0" w:rsidRPr="001D134F">
        <w:rPr>
          <w:bCs/>
          <w:sz w:val="32"/>
          <w:szCs w:val="32"/>
        </w:rPr>
        <w:t>старше</w:t>
      </w:r>
      <w:r w:rsidR="003E39A0" w:rsidRPr="001D134F">
        <w:rPr>
          <w:bCs/>
          <w:sz w:val="32"/>
          <w:szCs w:val="32"/>
        </w:rPr>
        <w:t>го дошкольного возраста</w:t>
      </w:r>
    </w:p>
    <w:p w14:paraId="07C66A26" w14:textId="3A5B4318" w:rsidR="005E1DD7" w:rsidRPr="001D134F" w:rsidRDefault="005E1DD7" w:rsidP="00A355F6">
      <w:pPr>
        <w:pStyle w:val="a3"/>
        <w:jc w:val="center"/>
        <w:rPr>
          <w:bCs/>
          <w:sz w:val="32"/>
          <w:szCs w:val="32"/>
        </w:rPr>
      </w:pPr>
      <w:r w:rsidRPr="001D134F">
        <w:rPr>
          <w:bCs/>
          <w:sz w:val="32"/>
          <w:szCs w:val="32"/>
        </w:rPr>
        <w:t>(</w:t>
      </w:r>
      <w:r w:rsidR="003E39A0" w:rsidRPr="001D134F">
        <w:rPr>
          <w:bCs/>
          <w:sz w:val="32"/>
          <w:szCs w:val="32"/>
        </w:rPr>
        <w:t>ОО</w:t>
      </w:r>
      <w:r w:rsidRPr="001D134F">
        <w:rPr>
          <w:bCs/>
          <w:sz w:val="32"/>
          <w:szCs w:val="32"/>
        </w:rPr>
        <w:t xml:space="preserve"> «Физическое развитие»)</w:t>
      </w:r>
    </w:p>
    <w:p w14:paraId="61E2ED0C" w14:textId="77777777" w:rsidR="005E1DD7" w:rsidRPr="001D134F" w:rsidRDefault="005E1DD7" w:rsidP="005E1DD7">
      <w:pPr>
        <w:rPr>
          <w:bCs/>
        </w:rPr>
      </w:pPr>
    </w:p>
    <w:p w14:paraId="59ACDCDE" w14:textId="77777777" w:rsidR="005E1DD7" w:rsidRPr="005E1DD7" w:rsidRDefault="005E1DD7" w:rsidP="005E1DD7"/>
    <w:p w14:paraId="57A225FC" w14:textId="77777777" w:rsidR="005E1DD7" w:rsidRPr="005E1DD7" w:rsidRDefault="005E1DD7" w:rsidP="005E1DD7"/>
    <w:p w14:paraId="02981FA0" w14:textId="77777777" w:rsidR="005E1DD7" w:rsidRPr="005E1DD7" w:rsidRDefault="005E1DD7" w:rsidP="005E1DD7"/>
    <w:p w14:paraId="2101DFE5" w14:textId="77777777" w:rsidR="005E1DD7" w:rsidRDefault="005E1DD7" w:rsidP="005E1DD7"/>
    <w:p w14:paraId="5FF71275" w14:textId="5A29D58C" w:rsidR="005E1DD7" w:rsidRDefault="005E1DD7" w:rsidP="005E1DD7"/>
    <w:p w14:paraId="11F22FEF" w14:textId="18564543" w:rsidR="003E39A0" w:rsidRDefault="003E39A0" w:rsidP="005E1DD7"/>
    <w:p w14:paraId="40ABE598" w14:textId="77777777" w:rsidR="001D134F" w:rsidRPr="005E1DD7" w:rsidRDefault="001D134F" w:rsidP="005E1DD7"/>
    <w:p w14:paraId="248C012D" w14:textId="77777777" w:rsidR="005E1DD7" w:rsidRPr="005E1DD7" w:rsidRDefault="005E1DD7" w:rsidP="005E1DD7">
      <w:pPr>
        <w:jc w:val="right"/>
        <w:rPr>
          <w:sz w:val="28"/>
          <w:szCs w:val="28"/>
        </w:rPr>
      </w:pPr>
    </w:p>
    <w:p w14:paraId="2A15D9B1" w14:textId="68195479" w:rsidR="00AB336E" w:rsidRPr="005E1DD7" w:rsidRDefault="003E39A0" w:rsidP="005E1DD7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Составил</w:t>
      </w:r>
      <w:r w:rsidR="005E1DD7" w:rsidRPr="005E1DD7">
        <w:rPr>
          <w:sz w:val="28"/>
          <w:szCs w:val="28"/>
        </w:rPr>
        <w:t>:</w:t>
      </w:r>
    </w:p>
    <w:p w14:paraId="234D1393" w14:textId="7FFDCB52" w:rsidR="005E1DD7" w:rsidRPr="005E1DD7" w:rsidRDefault="005E1DD7" w:rsidP="005E1DD7">
      <w:pPr>
        <w:jc w:val="right"/>
        <w:rPr>
          <w:sz w:val="28"/>
          <w:szCs w:val="28"/>
        </w:rPr>
      </w:pPr>
      <w:r>
        <w:rPr>
          <w:sz w:val="28"/>
          <w:szCs w:val="28"/>
        </w:rPr>
        <w:t>и</w:t>
      </w:r>
      <w:r w:rsidRPr="005E1DD7">
        <w:rPr>
          <w:sz w:val="28"/>
          <w:szCs w:val="28"/>
        </w:rPr>
        <w:t xml:space="preserve">нструктор по </w:t>
      </w:r>
      <w:r w:rsidR="001D134F">
        <w:rPr>
          <w:sz w:val="28"/>
          <w:szCs w:val="28"/>
        </w:rPr>
        <w:t>ФК</w:t>
      </w:r>
    </w:p>
    <w:p w14:paraId="5EF4B1B0" w14:textId="7A89ED01" w:rsidR="005E1DD7" w:rsidRPr="005E1DD7" w:rsidRDefault="003E39A0" w:rsidP="00A355F6">
      <w:pPr>
        <w:jc w:val="right"/>
      </w:pPr>
      <w:proofErr w:type="spellStart"/>
      <w:r>
        <w:rPr>
          <w:sz w:val="28"/>
          <w:szCs w:val="28"/>
        </w:rPr>
        <w:t>Хадынский</w:t>
      </w:r>
      <w:proofErr w:type="spellEnd"/>
      <w:r>
        <w:rPr>
          <w:sz w:val="28"/>
          <w:szCs w:val="28"/>
        </w:rPr>
        <w:t xml:space="preserve"> В</w:t>
      </w:r>
      <w:r w:rsidR="001D134F">
        <w:rPr>
          <w:sz w:val="28"/>
          <w:szCs w:val="28"/>
        </w:rPr>
        <w:t>.А.</w:t>
      </w:r>
    </w:p>
    <w:p w14:paraId="6C518B1F" w14:textId="77777777" w:rsidR="005E1DD7" w:rsidRPr="005E1DD7" w:rsidRDefault="005E1DD7" w:rsidP="005E1DD7"/>
    <w:p w14:paraId="0F530A78" w14:textId="77777777" w:rsidR="005E1DD7" w:rsidRPr="005E1DD7" w:rsidRDefault="005E1DD7" w:rsidP="005E1DD7"/>
    <w:p w14:paraId="7FC547C6" w14:textId="77777777" w:rsidR="005E1DD7" w:rsidRPr="005E1DD7" w:rsidRDefault="005E1DD7" w:rsidP="005E1DD7"/>
    <w:p w14:paraId="40EE33B7" w14:textId="77777777" w:rsidR="005E1DD7" w:rsidRPr="005E1DD7" w:rsidRDefault="005E1DD7" w:rsidP="005E1DD7"/>
    <w:p w14:paraId="0D42C78E" w14:textId="77777777" w:rsidR="005E1DD7" w:rsidRDefault="005E1DD7" w:rsidP="005E1DD7"/>
    <w:p w14:paraId="55EE3E6B" w14:textId="466DFE80" w:rsidR="005E1DD7" w:rsidRDefault="005E1DD7" w:rsidP="005E1DD7"/>
    <w:p w14:paraId="04C95C21" w14:textId="3BE0197B" w:rsidR="001D134F" w:rsidRDefault="001D134F" w:rsidP="005E1DD7"/>
    <w:p w14:paraId="1F3E6611" w14:textId="37DE609C" w:rsidR="001D134F" w:rsidRDefault="001D134F" w:rsidP="005E1DD7"/>
    <w:p w14:paraId="692D109E" w14:textId="00E37656" w:rsidR="001D134F" w:rsidRDefault="001D134F" w:rsidP="005E1DD7"/>
    <w:p w14:paraId="313F7B2A" w14:textId="6B64BD64" w:rsidR="001D134F" w:rsidRDefault="001D134F" w:rsidP="005E1DD7"/>
    <w:p w14:paraId="12C2A772" w14:textId="509E70E4" w:rsidR="001D134F" w:rsidRDefault="001D134F" w:rsidP="005E1DD7"/>
    <w:p w14:paraId="695DC8AC" w14:textId="4DE85343" w:rsidR="001D134F" w:rsidRDefault="001D134F" w:rsidP="005E1DD7"/>
    <w:p w14:paraId="64CF16F1" w14:textId="77B00113" w:rsidR="001D134F" w:rsidRDefault="001D134F" w:rsidP="005E1DD7"/>
    <w:p w14:paraId="36263AD3" w14:textId="73AB937B" w:rsidR="001D134F" w:rsidRDefault="001D134F" w:rsidP="005E1DD7"/>
    <w:p w14:paraId="1845C5EE" w14:textId="47C6F2D5" w:rsidR="001D134F" w:rsidRDefault="001D134F" w:rsidP="005E1DD7"/>
    <w:p w14:paraId="365EB823" w14:textId="6ACAD9A0" w:rsidR="001D134F" w:rsidRDefault="001D134F" w:rsidP="005E1DD7"/>
    <w:p w14:paraId="030BB0D6" w14:textId="728BAFD2" w:rsidR="001D134F" w:rsidRDefault="001D134F" w:rsidP="005E1DD7"/>
    <w:p w14:paraId="73E50054" w14:textId="77777777" w:rsidR="001D134F" w:rsidRDefault="001D134F" w:rsidP="005E1DD7"/>
    <w:p w14:paraId="2FDD72AD" w14:textId="77777777" w:rsidR="005E1DD7" w:rsidRDefault="005E1DD7" w:rsidP="005E1DD7"/>
    <w:p w14:paraId="5D852E96" w14:textId="36F0A73C" w:rsidR="005E1DD7" w:rsidRDefault="005E1DD7" w:rsidP="00A355F6">
      <w:pPr>
        <w:tabs>
          <w:tab w:val="left" w:pos="3535"/>
        </w:tabs>
        <w:jc w:val="center"/>
        <w:rPr>
          <w:sz w:val="28"/>
          <w:szCs w:val="28"/>
        </w:rPr>
      </w:pPr>
      <w:r w:rsidRPr="005E1DD7">
        <w:rPr>
          <w:sz w:val="28"/>
          <w:szCs w:val="28"/>
        </w:rPr>
        <w:t xml:space="preserve">г. </w:t>
      </w:r>
      <w:r w:rsidR="001D134F">
        <w:rPr>
          <w:sz w:val="28"/>
          <w:szCs w:val="28"/>
        </w:rPr>
        <w:t>Сургут, 2026</w:t>
      </w:r>
    </w:p>
    <w:p w14:paraId="4BA24F56" w14:textId="77777777" w:rsidR="001D134F" w:rsidRDefault="001D134F" w:rsidP="00A355F6">
      <w:pPr>
        <w:tabs>
          <w:tab w:val="left" w:pos="3535"/>
        </w:tabs>
        <w:jc w:val="center"/>
        <w:rPr>
          <w:sz w:val="28"/>
          <w:szCs w:val="28"/>
        </w:rPr>
      </w:pPr>
    </w:p>
    <w:p w14:paraId="52A3D2DC" w14:textId="71DD2C51" w:rsidR="003F4263" w:rsidRDefault="005E1DD7" w:rsidP="001D134F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A4F2D">
        <w:rPr>
          <w:bCs/>
          <w:color w:val="000000"/>
          <w:sz w:val="28"/>
          <w:szCs w:val="28"/>
          <w:u w:val="single"/>
        </w:rPr>
        <w:lastRenderedPageBreak/>
        <w:t>Цель:</w:t>
      </w:r>
      <w:r w:rsidRPr="009A4F2D">
        <w:rPr>
          <w:b/>
          <w:bCs/>
          <w:color w:val="000000"/>
          <w:sz w:val="28"/>
          <w:szCs w:val="28"/>
        </w:rPr>
        <w:t> </w:t>
      </w:r>
      <w:r w:rsidR="003F4263">
        <w:rPr>
          <w:b/>
          <w:bCs/>
          <w:color w:val="000000"/>
          <w:sz w:val="28"/>
          <w:szCs w:val="28"/>
        </w:rPr>
        <w:t xml:space="preserve"> </w:t>
      </w:r>
      <w:r w:rsidRPr="009A4F2D">
        <w:rPr>
          <w:color w:val="000000"/>
          <w:sz w:val="28"/>
          <w:szCs w:val="28"/>
          <w:shd w:val="clear" w:color="auto" w:fill="FFFFFF"/>
        </w:rPr>
        <w:t>Оптимально</w:t>
      </w:r>
      <w:proofErr w:type="gramEnd"/>
      <w:r w:rsidRPr="009A4F2D">
        <w:rPr>
          <w:color w:val="000000"/>
          <w:sz w:val="28"/>
          <w:szCs w:val="28"/>
          <w:shd w:val="clear" w:color="auto" w:fill="FFFFFF"/>
        </w:rPr>
        <w:t xml:space="preserve"> реализовать оздоровительное, образовательное и воспитательное направления физического воспитания, содействовать укреплению здоровья детей.</w:t>
      </w:r>
    </w:p>
    <w:p w14:paraId="1DEFDF23" w14:textId="0C8FEF10" w:rsidR="001D134F" w:rsidRDefault="005E1DD7" w:rsidP="003F4263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9A4F2D">
        <w:rPr>
          <w:color w:val="000000"/>
          <w:sz w:val="28"/>
          <w:szCs w:val="28"/>
        </w:rPr>
        <w:br/>
      </w:r>
      <w:r w:rsidRPr="009A4F2D">
        <w:rPr>
          <w:bCs/>
          <w:color w:val="000000"/>
          <w:sz w:val="28"/>
          <w:szCs w:val="28"/>
          <w:u w:val="single"/>
        </w:rPr>
        <w:t>Задачи:</w:t>
      </w:r>
      <w:r w:rsidRPr="009A4F2D">
        <w:rPr>
          <w:color w:val="000000"/>
          <w:sz w:val="28"/>
          <w:szCs w:val="28"/>
        </w:rPr>
        <w:br/>
      </w:r>
      <w:r w:rsidR="001D134F">
        <w:rPr>
          <w:color w:val="000000"/>
          <w:sz w:val="28"/>
          <w:szCs w:val="28"/>
          <w:shd w:val="clear" w:color="auto" w:fill="FFFFFF"/>
        </w:rPr>
        <w:t>1. У</w:t>
      </w:r>
      <w:r w:rsidRPr="009A4F2D">
        <w:rPr>
          <w:color w:val="000000"/>
          <w:sz w:val="28"/>
          <w:szCs w:val="28"/>
          <w:shd w:val="clear" w:color="auto" w:fill="FFFFFF"/>
        </w:rPr>
        <w:t>чить детей выполнять упражнения с гимнастической палкой</w:t>
      </w:r>
      <w:r w:rsidR="001D134F">
        <w:rPr>
          <w:color w:val="000000"/>
          <w:sz w:val="28"/>
          <w:szCs w:val="28"/>
          <w:shd w:val="clear" w:color="auto" w:fill="FFFFFF"/>
        </w:rPr>
        <w:t>,</w:t>
      </w:r>
      <w:r w:rsidRPr="009A4F2D">
        <w:rPr>
          <w:color w:val="000000"/>
          <w:sz w:val="28"/>
          <w:szCs w:val="28"/>
        </w:rPr>
        <w:br/>
      </w:r>
      <w:r w:rsidR="001D134F" w:rsidRPr="009A4F2D">
        <w:rPr>
          <w:color w:val="000000"/>
          <w:sz w:val="28"/>
          <w:szCs w:val="28"/>
          <w:shd w:val="clear" w:color="auto" w:fill="FFFFFF"/>
        </w:rPr>
        <w:t>упражнять в умении выполнять различные виды ходьбы и бега с предметом в руках</w:t>
      </w:r>
      <w:r w:rsidR="001D134F">
        <w:rPr>
          <w:color w:val="000000"/>
          <w:sz w:val="28"/>
          <w:szCs w:val="28"/>
          <w:shd w:val="clear" w:color="auto" w:fill="FFFFFF"/>
        </w:rPr>
        <w:t xml:space="preserve">, </w:t>
      </w:r>
      <w:r w:rsidRPr="009A4F2D">
        <w:rPr>
          <w:color w:val="000000"/>
          <w:sz w:val="28"/>
          <w:szCs w:val="28"/>
          <w:shd w:val="clear" w:color="auto" w:fill="FFFFFF"/>
        </w:rPr>
        <w:t>закрепить умение переступать и прыгать через гимнастическую палку</w:t>
      </w:r>
      <w:r w:rsidR="001D134F">
        <w:rPr>
          <w:color w:val="000000"/>
          <w:sz w:val="28"/>
          <w:szCs w:val="28"/>
          <w:shd w:val="clear" w:color="auto" w:fill="FFFFFF"/>
        </w:rPr>
        <w:t>.</w:t>
      </w:r>
    </w:p>
    <w:p w14:paraId="677FFC82" w14:textId="238AD682" w:rsidR="001D134F" w:rsidRDefault="001D134F" w:rsidP="003F4263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2. Р</w:t>
      </w:r>
      <w:r w:rsidR="005E1DD7" w:rsidRPr="009A4F2D">
        <w:rPr>
          <w:color w:val="000000"/>
          <w:sz w:val="28"/>
          <w:szCs w:val="28"/>
          <w:shd w:val="clear" w:color="auto" w:fill="FFFFFF"/>
        </w:rPr>
        <w:t>азвивать ловкость, координацию движений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5E1DD7" w:rsidRPr="009A4F2D">
        <w:rPr>
          <w:color w:val="000000"/>
          <w:sz w:val="28"/>
          <w:szCs w:val="28"/>
          <w:shd w:val="clear" w:color="auto" w:fill="FFFFFF"/>
        </w:rPr>
        <w:t>формировать у детей жизненно важные двигательные умения и навыки, способствующие укреплению здоровья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4BF6221F" w14:textId="527DDB17" w:rsidR="005E1DD7" w:rsidRPr="009A4F2D" w:rsidRDefault="001D134F" w:rsidP="003F4263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В</w:t>
      </w:r>
      <w:r w:rsidR="005E1DD7" w:rsidRPr="009A4F2D">
        <w:rPr>
          <w:color w:val="000000"/>
          <w:sz w:val="28"/>
          <w:szCs w:val="28"/>
          <w:shd w:val="clear" w:color="auto" w:fill="FFFFFF"/>
        </w:rPr>
        <w:t>оспитывать правильное отношение детей к физкультурным занятиям.</w:t>
      </w:r>
    </w:p>
    <w:p w14:paraId="3C87E95C" w14:textId="77777777" w:rsidR="005E1DD7" w:rsidRPr="009A4F2D" w:rsidRDefault="005E1DD7" w:rsidP="001D134F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A4F2D">
        <w:rPr>
          <w:color w:val="000000"/>
          <w:sz w:val="28"/>
          <w:szCs w:val="28"/>
        </w:rPr>
        <w:br/>
      </w:r>
      <w:r w:rsidRPr="009A4F2D">
        <w:rPr>
          <w:iCs/>
          <w:sz w:val="28"/>
          <w:szCs w:val="28"/>
          <w:u w:val="single"/>
        </w:rPr>
        <w:t>Предварительная работа:</w:t>
      </w:r>
      <w:r w:rsidRPr="009A4F2D">
        <w:rPr>
          <w:b/>
          <w:iCs/>
          <w:sz w:val="28"/>
          <w:szCs w:val="28"/>
        </w:rPr>
        <w:t xml:space="preserve"> </w:t>
      </w:r>
      <w:r w:rsidRPr="009A4F2D">
        <w:rPr>
          <w:iCs/>
          <w:sz w:val="28"/>
          <w:szCs w:val="28"/>
        </w:rPr>
        <w:t>напомнить детям о том, из чего состоит карандаш, как выглядит скрипка и смычок.</w:t>
      </w:r>
    </w:p>
    <w:p w14:paraId="4510500E" w14:textId="77777777" w:rsidR="005E1DD7" w:rsidRPr="009A4F2D" w:rsidRDefault="005E1DD7" w:rsidP="001D134F">
      <w:pPr>
        <w:jc w:val="both"/>
        <w:rPr>
          <w:bCs/>
          <w:color w:val="000000"/>
          <w:sz w:val="28"/>
          <w:szCs w:val="28"/>
          <w:u w:val="single"/>
        </w:rPr>
      </w:pPr>
    </w:p>
    <w:p w14:paraId="1DDBF690" w14:textId="77777777" w:rsidR="005E1DD7" w:rsidRPr="009A4F2D" w:rsidRDefault="005E1DD7" w:rsidP="001D134F">
      <w:pPr>
        <w:jc w:val="both"/>
        <w:rPr>
          <w:color w:val="000000"/>
          <w:sz w:val="28"/>
          <w:szCs w:val="28"/>
          <w:shd w:val="clear" w:color="auto" w:fill="FFFFFF"/>
        </w:rPr>
      </w:pPr>
      <w:r w:rsidRPr="009A4F2D">
        <w:rPr>
          <w:bCs/>
          <w:color w:val="000000"/>
          <w:sz w:val="28"/>
          <w:szCs w:val="28"/>
          <w:u w:val="single"/>
        </w:rPr>
        <w:t>Оборудование:</w:t>
      </w:r>
      <w:r w:rsidRPr="009A4F2D">
        <w:rPr>
          <w:color w:val="000000"/>
          <w:sz w:val="28"/>
          <w:szCs w:val="28"/>
          <w:shd w:val="clear" w:color="auto" w:fill="FFFFFF"/>
        </w:rPr>
        <w:t xml:space="preserve"> 4 конуса для ориентирования по залу, картинки с изображение карандаша, скрипки; гимнастические палки (по количеству участников занятия) для ОРУ; 3 зрительные картинки с действиями; 9 гимнастические палок для выполнения ОВД, 7 конусов для выполнения ОВД, спортивный мат; 10 зрительных ориентиров для перестроения (квадраты из картона).</w:t>
      </w:r>
    </w:p>
    <w:p w14:paraId="1A8EC51C" w14:textId="77777777" w:rsidR="005E1DD7" w:rsidRDefault="005E1DD7" w:rsidP="005E1DD7">
      <w:pPr>
        <w:rPr>
          <w:color w:val="000000"/>
          <w:sz w:val="28"/>
          <w:szCs w:val="28"/>
          <w:shd w:val="clear" w:color="auto" w:fill="FFFFFF"/>
        </w:rPr>
      </w:pPr>
    </w:p>
    <w:p w14:paraId="722C91FE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32E9C0C6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4C953D60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146076BA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53B771CB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3F9569BD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62064E33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26F2F2DD" w14:textId="414AED0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7274000E" w14:textId="6733031B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2B0B23E9" w14:textId="656D7A35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33F637EB" w14:textId="07CC0518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38EC3193" w14:textId="5836B5A8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45E3E564" w14:textId="52E414BA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12FC16E3" w14:textId="6C06CAD8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5BA0AC24" w14:textId="3DF8BBAB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0A4459C1" w14:textId="7B33F14A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12BC9C39" w14:textId="68C1DF64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70A3F15E" w14:textId="5C6F8E85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3EBB6965" w14:textId="36C722CE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108F0DE2" w14:textId="77777777" w:rsidR="001D134F" w:rsidRDefault="001D134F" w:rsidP="005E1DD7">
      <w:pPr>
        <w:rPr>
          <w:color w:val="000000"/>
          <w:sz w:val="28"/>
          <w:szCs w:val="28"/>
          <w:shd w:val="clear" w:color="auto" w:fill="FFFFFF"/>
        </w:rPr>
      </w:pPr>
    </w:p>
    <w:p w14:paraId="515BD72F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4B5B0A2E" w14:textId="77777777" w:rsidR="009A4F2D" w:rsidRDefault="009A4F2D" w:rsidP="005E1DD7">
      <w:pPr>
        <w:rPr>
          <w:color w:val="000000"/>
          <w:sz w:val="28"/>
          <w:szCs w:val="28"/>
          <w:shd w:val="clear" w:color="auto" w:fill="FFFFFF"/>
        </w:rPr>
      </w:pPr>
    </w:p>
    <w:p w14:paraId="347BE89F" w14:textId="77777777" w:rsidR="005E1DD7" w:rsidRPr="009A4F2D" w:rsidRDefault="005E1DD7" w:rsidP="005E1DD7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9A4F2D">
        <w:rPr>
          <w:color w:val="000000"/>
          <w:sz w:val="28"/>
          <w:szCs w:val="28"/>
          <w:shd w:val="clear" w:color="auto" w:fill="FFFFFF"/>
        </w:rPr>
        <w:lastRenderedPageBreak/>
        <w:t>Ход занятия: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3"/>
        <w:gridCol w:w="3582"/>
      </w:tblGrid>
      <w:tr w:rsidR="005E1DD7" w:rsidRPr="009A4F2D" w14:paraId="6ADD5A99" w14:textId="77777777" w:rsidTr="00A355F6">
        <w:trPr>
          <w:trHeight w:val="281"/>
        </w:trPr>
        <w:tc>
          <w:tcPr>
            <w:tcW w:w="9409" w:type="dxa"/>
          </w:tcPr>
          <w:p w14:paraId="1097F71A" w14:textId="77777777" w:rsidR="005E1DD7" w:rsidRPr="009A4F2D" w:rsidRDefault="005E1DD7" w:rsidP="005E1DD7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Содержание</w:t>
            </w:r>
          </w:p>
        </w:tc>
        <w:tc>
          <w:tcPr>
            <w:tcW w:w="5026" w:type="dxa"/>
          </w:tcPr>
          <w:p w14:paraId="30EF6408" w14:textId="77777777" w:rsidR="005E1DD7" w:rsidRPr="009A4F2D" w:rsidRDefault="005E1DD7" w:rsidP="005E1DD7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Комментарии</w:t>
            </w:r>
          </w:p>
        </w:tc>
      </w:tr>
      <w:tr w:rsidR="005E1DD7" w:rsidRPr="009A4F2D" w14:paraId="45059ACE" w14:textId="77777777" w:rsidTr="00A355F6">
        <w:trPr>
          <w:trHeight w:val="303"/>
        </w:trPr>
        <w:tc>
          <w:tcPr>
            <w:tcW w:w="14436" w:type="dxa"/>
            <w:gridSpan w:val="2"/>
          </w:tcPr>
          <w:p w14:paraId="48E99BAA" w14:textId="77777777" w:rsidR="005E1DD7" w:rsidRPr="009A4F2D" w:rsidRDefault="005E1DD7" w:rsidP="005E1DD7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Вводная часть</w:t>
            </w:r>
          </w:p>
        </w:tc>
      </w:tr>
      <w:tr w:rsidR="005E1DD7" w:rsidRPr="009A4F2D" w14:paraId="69614D87" w14:textId="77777777" w:rsidTr="009A4F2D">
        <w:trPr>
          <w:trHeight w:val="3255"/>
        </w:trPr>
        <w:tc>
          <w:tcPr>
            <w:tcW w:w="9409" w:type="dxa"/>
          </w:tcPr>
          <w:p w14:paraId="0310A6B5" w14:textId="77777777" w:rsidR="006D4880" w:rsidRPr="009A4F2D" w:rsidRDefault="005E1DD7" w:rsidP="005E1D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>Инструктор: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 Друзья мои, сегодня у нас необычное занятие. К нам сегодня пришли гости! </w:t>
            </w:r>
            <w:r w:rsidRPr="009A4F2D">
              <w:rPr>
                <w:color w:val="000000"/>
                <w:sz w:val="28"/>
                <w:szCs w:val="28"/>
              </w:rPr>
              <w:t xml:space="preserve">Давайте мы сегодня на занятии 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подарим им свои улыбки и хорошее настроение! </w:t>
            </w: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30D82760" w14:textId="77777777" w:rsidR="006D4880" w:rsidRPr="009A4F2D" w:rsidRDefault="006D4880" w:rsidP="005E1DD7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6F6B5B80" w14:textId="77777777" w:rsidR="005E1DD7" w:rsidRPr="009A4F2D" w:rsidRDefault="005E1DD7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>Инструктор: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 Я сегодня пришла к вам не одна, а с палочкой-выручалочкой! Мне бы очень хотелось, чтобы вы с ней вы стали добрыми друзьями. Эта палочка </w:t>
            </w:r>
            <w:r w:rsidR="006D4880" w:rsidRPr="009A4F2D">
              <w:rPr>
                <w:color w:val="000000"/>
                <w:sz w:val="28"/>
                <w:szCs w:val="28"/>
                <w:shd w:val="clear" w:color="auto" w:fill="FFFFFF"/>
              </w:rPr>
              <w:t>поможет вам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 стать сильными, ловкими и выносливыми. И для начала мы должны пожелать друг другу здоровья! </w:t>
            </w: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04A2353D" w14:textId="77777777" w:rsidR="006D4880" w:rsidRPr="009A4F2D" w:rsidRDefault="006D4880" w:rsidP="006D488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Коммуникативная игра «Здравствуй!»  </w:t>
            </w:r>
          </w:p>
          <w:p w14:paraId="5DE122D3" w14:textId="77777777" w:rsidR="006D4880" w:rsidRPr="009A4F2D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101E54D" w14:textId="77777777" w:rsidR="005E1DD7" w:rsidRPr="009A4F2D" w:rsidRDefault="005E1DD7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0C67CFC" w14:textId="77777777" w:rsidR="006D4880" w:rsidRPr="009A4F2D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9B5AA5C" w14:textId="782F9923" w:rsidR="006D4880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512BEDD" w14:textId="77777777" w:rsidR="001D134F" w:rsidRPr="009A4F2D" w:rsidRDefault="001D134F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9556AF6" w14:textId="77777777" w:rsidR="006D4880" w:rsidRPr="009A4F2D" w:rsidRDefault="006D4880" w:rsidP="006D488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2CF5032F" w14:textId="1AE5AD21" w:rsidR="006D4880" w:rsidRPr="009A4F2D" w:rsidRDefault="006D4880" w:rsidP="006D488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>Инструктор</w:t>
            </w:r>
            <w:proofErr w:type="gramStart"/>
            <w:r w:rsidRPr="009A4F2D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Pr="009A4F2D">
              <w:rPr>
                <w:b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Теперь</w:t>
            </w:r>
            <w:proofErr w:type="gramEnd"/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 я предлагаю вам присесть</w:t>
            </w:r>
            <w:r w:rsidR="001D134F">
              <w:rPr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 как я на ковёр и послушать историю про нашу палочку-выручалочку.</w:t>
            </w:r>
            <w:r w:rsidRPr="009A4F2D">
              <w:rPr>
                <w:color w:val="000000"/>
                <w:sz w:val="28"/>
                <w:szCs w:val="28"/>
              </w:rPr>
              <w:br/>
            </w:r>
            <w:r w:rsidRPr="009A4F2D">
              <w:rPr>
                <w:b/>
                <w:bCs/>
                <w:color w:val="000000"/>
                <w:sz w:val="28"/>
                <w:szCs w:val="28"/>
              </w:rPr>
              <w:t>История про волшебную палочку.</w:t>
            </w:r>
          </w:p>
          <w:p w14:paraId="4E87F52B" w14:textId="18F2B06E" w:rsidR="006D4880" w:rsidRPr="009A4F2D" w:rsidRDefault="006D4880" w:rsidP="006D4880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Жила - была палочка. Сначала, когда она была маленькой, она без дела лежала у бабушки в шкафу. Но шло время! Палочка росла! И стала задумывать, кем же она хочет стать!</w:t>
            </w:r>
            <w:r w:rsidRPr="009A4F2D">
              <w:rPr>
                <w:color w:val="000000"/>
                <w:sz w:val="28"/>
                <w:szCs w:val="28"/>
              </w:rPr>
              <w:t xml:space="preserve"> Ведь просто так без дела она не хотела лежать!  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Решила палочка стать карандашом, чтобы помогать маленьким деткам, рисовать красивые картинки. Но вспомнила она, что нет у нее стержня, чтобы быть карандашом!</w:t>
            </w:r>
            <w:r w:rsidRPr="009A4F2D">
              <w:rPr>
                <w:color w:val="000000"/>
                <w:sz w:val="28"/>
                <w:szCs w:val="28"/>
              </w:rPr>
              <w:t xml:space="preserve"> 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Тогда решила палочка стать смычком для скрипки. Но никакой скрипки она не знала и не видела, да и к тому, же слуха у нее не было. Загрустила наша палочка совсем. Отправилась гулять по городу, ходила, бродила и заблудилась. И случайно пришла в детский сад, там было много деток, они 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бегали, прыгали, играли. Она </w:t>
            </w:r>
            <w:r w:rsidR="001D134F">
              <w:rPr>
                <w:color w:val="000000"/>
                <w:sz w:val="28"/>
                <w:szCs w:val="28"/>
                <w:shd w:val="clear" w:color="auto" w:fill="FFFFFF"/>
              </w:rPr>
              <w:t xml:space="preserve">решила 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узнать, что же у них там за веселье. И тут она выглянула из-за угла и увидела, как ребята делают какие-то странные движения с палочками. Но тут палочка подумала: «Интересно, а почему все эти палочки, так похожи на меня?». Палочка долго наблюдала за ребятами, запоминала все движения. Тут она увидела девочку, которая грустила, палочка спросила: «Что случилось?». Девочка сказала, что все палочки разобрали и ей не хватило. А она так хотела, тоже быть сильной и здоровой. И тут палочке пришла отличная идея, и она предложила девочке помощь. И они пошли выполнять все задания вместе со всеми, чтобы быть сильными, смелыми и ловкими. Так палочку стали называть «палочка-выручалочка».</w:t>
            </w:r>
          </w:p>
          <w:p w14:paraId="50D55D51" w14:textId="5E47652D" w:rsidR="006D4880" w:rsidRPr="009A4F2D" w:rsidRDefault="006D4880" w:rsidP="006D488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>Инструктор: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 Так палочка-выручалочка попала ваш в детский сад. А за ней пришли и другие палочки-выручалочки, которые тоже хотят многому научить нас</w:t>
            </w:r>
            <w:r w:rsidR="001D134F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 А для начала мы наших гостей палочек-выручалочек познакомим с нашим спортивным залом.</w:t>
            </w:r>
            <w:r w:rsidRPr="009A4F2D">
              <w:rPr>
                <w:color w:val="000000"/>
                <w:sz w:val="28"/>
                <w:szCs w:val="28"/>
              </w:rPr>
              <w:br/>
            </w: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2469DF71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>1. Обычная ходьба руки с гимнастической палкой опущены вниз .</w:t>
            </w:r>
            <w:r w:rsidRPr="009A4F2D">
              <w:rPr>
                <w:sz w:val="28"/>
                <w:szCs w:val="28"/>
              </w:rPr>
              <w:br/>
            </w:r>
            <w:r w:rsidRPr="009A4F2D">
              <w:rPr>
                <w:sz w:val="28"/>
                <w:szCs w:val="28"/>
                <w:shd w:val="clear" w:color="auto" w:fill="FFFFFF"/>
              </w:rPr>
              <w:t>2. Ходьба на носках, руки с гимнастической палкой подняты вверх.</w:t>
            </w:r>
            <w:r w:rsidRPr="009A4F2D">
              <w:rPr>
                <w:sz w:val="28"/>
                <w:szCs w:val="28"/>
              </w:rPr>
              <w:br/>
            </w:r>
          </w:p>
          <w:p w14:paraId="0CADC4ED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3. Ходьба на пятках гимнастическая палка за лопатками. </w:t>
            </w:r>
          </w:p>
          <w:p w14:paraId="01686788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</w:p>
          <w:p w14:paraId="1D587F0F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4. Ходьба с высоким подниманием колен, гимнастическая палка перед собой. </w:t>
            </w:r>
          </w:p>
          <w:p w14:paraId="670F3432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5. Обычный бег, гимнастическая палка на плечах </w:t>
            </w:r>
          </w:p>
          <w:p w14:paraId="4D524E06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6. Обычная ходьба руки с гимнастической палкой опущены вниз </w:t>
            </w:r>
          </w:p>
          <w:p w14:paraId="698814E4" w14:textId="77777777" w:rsidR="006D4880" w:rsidRPr="009A4F2D" w:rsidRDefault="006D4880" w:rsidP="006D488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496716E" w14:textId="77777777" w:rsidR="000656A9" w:rsidRPr="009A4F2D" w:rsidRDefault="000656A9" w:rsidP="000656A9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b/>
                <w:sz w:val="28"/>
                <w:szCs w:val="28"/>
              </w:rPr>
              <w:t xml:space="preserve">Дыхательное упражнение </w:t>
            </w:r>
            <w:r w:rsidRPr="009A4F2D">
              <w:rPr>
                <w:sz w:val="28"/>
                <w:szCs w:val="28"/>
              </w:rPr>
              <w:t>«Весёлое настроение с палочкой-выручалочкой»</w:t>
            </w:r>
            <w:r w:rsidRPr="009A4F2D">
              <w:rPr>
                <w:b/>
                <w:sz w:val="28"/>
                <w:szCs w:val="28"/>
                <w:shd w:val="clear" w:color="auto" w:fill="FFFFFF"/>
              </w:rPr>
              <w:t xml:space="preserve"> (</w:t>
            </w:r>
            <w:r w:rsidRPr="009A4F2D">
              <w:rPr>
                <w:sz w:val="28"/>
                <w:szCs w:val="28"/>
                <w:shd w:val="clear" w:color="auto" w:fill="FFFFFF"/>
              </w:rPr>
              <w:t xml:space="preserve">И.п. основная стойка, плавный вдох и на выдохе произнести: «Ха-ха-ха!», плавный вдох, на </w:t>
            </w:r>
            <w:r w:rsidRPr="009A4F2D">
              <w:rPr>
                <w:sz w:val="28"/>
                <w:szCs w:val="28"/>
                <w:shd w:val="clear" w:color="auto" w:fill="FFFFFF"/>
              </w:rPr>
              <w:lastRenderedPageBreak/>
              <w:t>выдохе «Хо-хо-хо», плавный вдох, на выдохе произнести: «Хи-хи-хи»).</w:t>
            </w:r>
          </w:p>
          <w:p w14:paraId="3A8A5371" w14:textId="77777777" w:rsidR="000656A9" w:rsidRPr="009A4F2D" w:rsidRDefault="000656A9" w:rsidP="000656A9">
            <w:pPr>
              <w:tabs>
                <w:tab w:val="left" w:pos="1309"/>
              </w:tabs>
              <w:rPr>
                <w:sz w:val="28"/>
                <w:szCs w:val="28"/>
              </w:rPr>
            </w:pPr>
          </w:p>
        </w:tc>
        <w:tc>
          <w:tcPr>
            <w:tcW w:w="5026" w:type="dxa"/>
          </w:tcPr>
          <w:p w14:paraId="67AFDEA7" w14:textId="5B1450CC" w:rsidR="006D4880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Дети заходят в зал, построение в колонну, затем перестроение в шеренгу, равнение, постановка ног, осанка.</w:t>
            </w: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356C76B4" w14:textId="77777777" w:rsidR="001D134F" w:rsidRPr="009A4F2D" w:rsidRDefault="001D134F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0FDAD3E" w14:textId="77777777" w:rsidR="006D4880" w:rsidRPr="009A4F2D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Показываю детям гимнастическую палку. </w:t>
            </w:r>
          </w:p>
          <w:p w14:paraId="7EEC1809" w14:textId="77777777" w:rsidR="006D4880" w:rsidRPr="009A4F2D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4861E57" w14:textId="53A8CF23" w:rsidR="006D4880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E1F6170" w14:textId="1D12B401" w:rsidR="006C384A" w:rsidRDefault="006C384A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1905151" w14:textId="488C9127" w:rsidR="001D134F" w:rsidRDefault="001D134F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3A96167" w14:textId="240A9D43" w:rsidR="001D134F" w:rsidRDefault="001D134F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63FDBF2" w14:textId="77777777" w:rsidR="001D134F" w:rsidRPr="009A4F2D" w:rsidRDefault="001D134F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846E5C4" w14:textId="77777777" w:rsidR="006D4880" w:rsidRPr="009A4F2D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Передача палочки от ребенка к ребенку со словом «</w:t>
            </w:r>
            <w:proofErr w:type="gramStart"/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Здравствуй,…</w:t>
            </w:r>
            <w:proofErr w:type="gramEnd"/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», называть имя ребенка, которому передать палочку.</w:t>
            </w: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32E97B47" w14:textId="77777777" w:rsidR="006D4880" w:rsidRPr="009A4F2D" w:rsidRDefault="006D4880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Садимся «по-турецки»</w:t>
            </w:r>
          </w:p>
          <w:p w14:paraId="422B1BEC" w14:textId="4B30F488" w:rsidR="006D4880" w:rsidRDefault="006D4880" w:rsidP="006D4880">
            <w:pPr>
              <w:rPr>
                <w:sz w:val="28"/>
                <w:szCs w:val="28"/>
              </w:rPr>
            </w:pPr>
          </w:p>
          <w:p w14:paraId="3021F3DA" w14:textId="77777777" w:rsidR="001D134F" w:rsidRPr="009A4F2D" w:rsidRDefault="001D134F" w:rsidP="006D4880">
            <w:pPr>
              <w:rPr>
                <w:sz w:val="28"/>
                <w:szCs w:val="28"/>
              </w:rPr>
            </w:pPr>
          </w:p>
          <w:p w14:paraId="0ADB115E" w14:textId="77777777" w:rsidR="005E1DD7" w:rsidRPr="009A4F2D" w:rsidRDefault="006D4880" w:rsidP="006D4880">
            <w:pPr>
              <w:rPr>
                <w:sz w:val="28"/>
                <w:szCs w:val="28"/>
              </w:rPr>
            </w:pPr>
            <w:r w:rsidRPr="009A4F2D">
              <w:rPr>
                <w:sz w:val="28"/>
                <w:szCs w:val="28"/>
              </w:rPr>
              <w:t>Рассказываю история, показываю картинки карандаша, скрипки.</w:t>
            </w:r>
          </w:p>
          <w:p w14:paraId="1135F474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5DEFCD8C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53AD51AB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3B22F6D8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4764A19F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7A9932D7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62405964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59B231C2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242BD6EA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40E09704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030E3D4A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5451E246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64627F95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31C5540B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7A35E676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00D72D1D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59EA68E8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10C76F0B" w14:textId="77777777" w:rsidR="006D4880" w:rsidRPr="009A4F2D" w:rsidRDefault="006D4880" w:rsidP="006D4880">
            <w:pPr>
              <w:rPr>
                <w:sz w:val="28"/>
                <w:szCs w:val="28"/>
              </w:rPr>
            </w:pPr>
          </w:p>
          <w:p w14:paraId="4DFBA102" w14:textId="7401455D" w:rsidR="006D4880" w:rsidRDefault="006D4880" w:rsidP="006D4880">
            <w:pPr>
              <w:rPr>
                <w:sz w:val="28"/>
                <w:szCs w:val="28"/>
              </w:rPr>
            </w:pPr>
          </w:p>
          <w:p w14:paraId="6FCEEEB4" w14:textId="70A85B36" w:rsidR="001D134F" w:rsidRDefault="001D134F" w:rsidP="006D4880">
            <w:pPr>
              <w:rPr>
                <w:sz w:val="28"/>
                <w:szCs w:val="28"/>
              </w:rPr>
            </w:pPr>
          </w:p>
          <w:p w14:paraId="05C00F25" w14:textId="3411C0E7" w:rsidR="001D134F" w:rsidRDefault="001D134F" w:rsidP="006D4880">
            <w:pPr>
              <w:rPr>
                <w:sz w:val="28"/>
                <w:szCs w:val="28"/>
              </w:rPr>
            </w:pPr>
          </w:p>
          <w:p w14:paraId="28223C2E" w14:textId="446B7785" w:rsidR="001D134F" w:rsidRDefault="001D134F" w:rsidP="006D4880">
            <w:pPr>
              <w:rPr>
                <w:sz w:val="28"/>
                <w:szCs w:val="28"/>
              </w:rPr>
            </w:pPr>
          </w:p>
          <w:p w14:paraId="69D4F5BE" w14:textId="29E45E5B" w:rsidR="001D134F" w:rsidRDefault="001D134F" w:rsidP="006D4880">
            <w:pPr>
              <w:rPr>
                <w:sz w:val="28"/>
                <w:szCs w:val="28"/>
              </w:rPr>
            </w:pPr>
          </w:p>
          <w:p w14:paraId="390484DA" w14:textId="7D697715" w:rsidR="001D134F" w:rsidRDefault="001D134F" w:rsidP="006D4880">
            <w:pPr>
              <w:rPr>
                <w:sz w:val="28"/>
                <w:szCs w:val="28"/>
              </w:rPr>
            </w:pPr>
          </w:p>
          <w:p w14:paraId="520A634E" w14:textId="739078C8" w:rsidR="001D134F" w:rsidRDefault="001D134F" w:rsidP="006D4880">
            <w:pPr>
              <w:rPr>
                <w:sz w:val="28"/>
                <w:szCs w:val="28"/>
              </w:rPr>
            </w:pPr>
          </w:p>
          <w:p w14:paraId="08767B82" w14:textId="446CDE9A" w:rsidR="001D134F" w:rsidRDefault="001D134F" w:rsidP="006D4880">
            <w:pPr>
              <w:rPr>
                <w:sz w:val="28"/>
                <w:szCs w:val="28"/>
              </w:rPr>
            </w:pPr>
          </w:p>
          <w:p w14:paraId="1FA49283" w14:textId="079579E5" w:rsidR="001D134F" w:rsidRDefault="001D134F" w:rsidP="006D4880">
            <w:pPr>
              <w:rPr>
                <w:sz w:val="28"/>
                <w:szCs w:val="28"/>
              </w:rPr>
            </w:pPr>
          </w:p>
          <w:p w14:paraId="0C71F28D" w14:textId="0A72D315" w:rsidR="001D134F" w:rsidRDefault="001D134F" w:rsidP="006D4880">
            <w:pPr>
              <w:rPr>
                <w:sz w:val="28"/>
                <w:szCs w:val="28"/>
              </w:rPr>
            </w:pPr>
          </w:p>
          <w:p w14:paraId="72188785" w14:textId="3213F0AE" w:rsidR="001D134F" w:rsidRDefault="001D134F" w:rsidP="006D4880">
            <w:pPr>
              <w:rPr>
                <w:sz w:val="28"/>
                <w:szCs w:val="28"/>
              </w:rPr>
            </w:pPr>
          </w:p>
          <w:p w14:paraId="42050453" w14:textId="5583B812" w:rsidR="001D134F" w:rsidRDefault="001D134F" w:rsidP="006D4880">
            <w:pPr>
              <w:rPr>
                <w:sz w:val="28"/>
                <w:szCs w:val="28"/>
              </w:rPr>
            </w:pPr>
          </w:p>
          <w:p w14:paraId="3939752A" w14:textId="6C5091F0" w:rsidR="001D134F" w:rsidRDefault="001D134F" w:rsidP="006D4880">
            <w:pPr>
              <w:rPr>
                <w:sz w:val="28"/>
                <w:szCs w:val="28"/>
              </w:rPr>
            </w:pPr>
          </w:p>
          <w:p w14:paraId="69FBA18A" w14:textId="757126FD" w:rsidR="001D134F" w:rsidRDefault="001D134F" w:rsidP="006D4880">
            <w:pPr>
              <w:rPr>
                <w:sz w:val="28"/>
                <w:szCs w:val="28"/>
              </w:rPr>
            </w:pPr>
          </w:p>
          <w:p w14:paraId="10F19B6B" w14:textId="1FE413BE" w:rsidR="001D134F" w:rsidRDefault="001D134F" w:rsidP="006D4880">
            <w:pPr>
              <w:rPr>
                <w:sz w:val="28"/>
                <w:szCs w:val="28"/>
              </w:rPr>
            </w:pPr>
          </w:p>
          <w:p w14:paraId="0BD61886" w14:textId="2F777E82" w:rsidR="001D134F" w:rsidRDefault="001D134F" w:rsidP="006D4880">
            <w:pPr>
              <w:rPr>
                <w:sz w:val="28"/>
                <w:szCs w:val="28"/>
              </w:rPr>
            </w:pPr>
          </w:p>
          <w:p w14:paraId="163D130D" w14:textId="40109AB0" w:rsidR="001D134F" w:rsidRDefault="001D134F" w:rsidP="006D4880">
            <w:pPr>
              <w:rPr>
                <w:sz w:val="28"/>
                <w:szCs w:val="28"/>
              </w:rPr>
            </w:pPr>
          </w:p>
          <w:p w14:paraId="580B17EB" w14:textId="3CA1853D" w:rsidR="001D134F" w:rsidRDefault="001D134F" w:rsidP="006D4880">
            <w:pPr>
              <w:rPr>
                <w:sz w:val="28"/>
                <w:szCs w:val="28"/>
              </w:rPr>
            </w:pPr>
          </w:p>
          <w:p w14:paraId="1B813A19" w14:textId="14A32D1C" w:rsidR="001D134F" w:rsidRDefault="001D134F" w:rsidP="006D4880">
            <w:pPr>
              <w:rPr>
                <w:sz w:val="28"/>
                <w:szCs w:val="28"/>
              </w:rPr>
            </w:pPr>
          </w:p>
          <w:p w14:paraId="495CA36A" w14:textId="64E9B27E" w:rsidR="006D4880" w:rsidRPr="009A4F2D" w:rsidRDefault="006D4880" w:rsidP="006D4880">
            <w:pPr>
              <w:rPr>
                <w:bCs/>
                <w:color w:val="000000"/>
                <w:sz w:val="28"/>
                <w:szCs w:val="28"/>
              </w:rPr>
            </w:pPr>
            <w:r w:rsidRPr="009A4F2D">
              <w:rPr>
                <w:bCs/>
                <w:color w:val="000000"/>
                <w:sz w:val="28"/>
                <w:szCs w:val="28"/>
              </w:rPr>
              <w:t>Построение детей в колонну по команде, дети идут по кругу и по очереди берут из корзины гимнастическую палку гимнастическая палка в руках, опущена вниз.</w:t>
            </w:r>
          </w:p>
          <w:p w14:paraId="01F6039C" w14:textId="77777777" w:rsidR="009A4F2D" w:rsidRDefault="009A4F2D" w:rsidP="006D4880">
            <w:pPr>
              <w:rPr>
                <w:sz w:val="28"/>
                <w:szCs w:val="28"/>
                <w:shd w:val="clear" w:color="auto" w:fill="FFFFFF"/>
              </w:rPr>
            </w:pPr>
          </w:p>
          <w:p w14:paraId="55F532F0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Слежу за осанкой. </w:t>
            </w:r>
          </w:p>
          <w:p w14:paraId="3AB01508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Слежу за осанкой, чтобы дети шли на носках, друг за другом. </w:t>
            </w:r>
          </w:p>
          <w:p w14:paraId="10239758" w14:textId="77777777" w:rsidR="006D4880" w:rsidRPr="009A4F2D" w:rsidRDefault="006D4880" w:rsidP="006D4880">
            <w:pPr>
              <w:rPr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 xml:space="preserve">Слежу за осанкой, чтобы дети шли на пятках, друг за другом. </w:t>
            </w:r>
          </w:p>
          <w:p w14:paraId="4071D0BA" w14:textId="77777777" w:rsidR="000656A9" w:rsidRPr="009A4F2D" w:rsidRDefault="006D4880" w:rsidP="006D4880">
            <w:pPr>
              <w:rPr>
                <w:sz w:val="28"/>
                <w:szCs w:val="28"/>
              </w:rPr>
            </w:pPr>
            <w:r w:rsidRPr="009A4F2D">
              <w:rPr>
                <w:sz w:val="28"/>
                <w:szCs w:val="28"/>
                <w:shd w:val="clear" w:color="auto" w:fill="FFFFFF"/>
              </w:rPr>
              <w:t>Слежу за осанкой, чтобы дети шли друг за другом, при подъеме ноги тянуть носок.</w:t>
            </w:r>
            <w:r w:rsidRPr="009A4F2D">
              <w:rPr>
                <w:sz w:val="28"/>
                <w:szCs w:val="28"/>
              </w:rPr>
              <w:br/>
            </w:r>
            <w:r w:rsidRPr="009A4F2D">
              <w:rPr>
                <w:sz w:val="28"/>
                <w:szCs w:val="28"/>
                <w:shd w:val="clear" w:color="auto" w:fill="FFFFFF"/>
              </w:rPr>
              <w:t>Контроль осанки, соблюдение дистанции.</w:t>
            </w:r>
            <w:r w:rsidR="009A4F2D">
              <w:rPr>
                <w:sz w:val="28"/>
                <w:szCs w:val="28"/>
              </w:rPr>
              <w:t xml:space="preserve"> </w:t>
            </w:r>
            <w:r w:rsidRPr="009A4F2D">
              <w:rPr>
                <w:sz w:val="28"/>
                <w:szCs w:val="28"/>
                <w:shd w:val="clear" w:color="auto" w:fill="FFFFFF"/>
              </w:rPr>
              <w:t>Слежу за осанкой.</w:t>
            </w:r>
            <w:r w:rsidRPr="009A4F2D">
              <w:rPr>
                <w:sz w:val="28"/>
                <w:szCs w:val="28"/>
              </w:rPr>
              <w:br/>
            </w:r>
            <w:r w:rsidR="000656A9" w:rsidRPr="009A4F2D">
              <w:rPr>
                <w:sz w:val="28"/>
                <w:szCs w:val="28"/>
              </w:rPr>
              <w:lastRenderedPageBreak/>
              <w:t>Остановка по сигналу, поворот лицом в круг, Построение детей в круг палку положить перед собой для выполнения дыхательного упражнения. Дети после выполнения дыхательного упражнения, берут палку в руки, палка опущена вниз, поворот друг за другом, ходьба по кругу, остановка по сигналу.</w:t>
            </w:r>
          </w:p>
        </w:tc>
      </w:tr>
      <w:tr w:rsidR="000656A9" w:rsidRPr="009A4F2D" w14:paraId="69E1754D" w14:textId="77777777" w:rsidTr="00A355F6">
        <w:trPr>
          <w:trHeight w:val="281"/>
        </w:trPr>
        <w:tc>
          <w:tcPr>
            <w:tcW w:w="14436" w:type="dxa"/>
            <w:gridSpan w:val="2"/>
          </w:tcPr>
          <w:p w14:paraId="54E82BB4" w14:textId="77777777" w:rsidR="000656A9" w:rsidRPr="009A4F2D" w:rsidRDefault="000656A9" w:rsidP="000656A9">
            <w:pPr>
              <w:tabs>
                <w:tab w:val="left" w:pos="6508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Основная часть</w:t>
            </w:r>
          </w:p>
        </w:tc>
      </w:tr>
      <w:tr w:rsidR="000656A9" w:rsidRPr="009A4F2D" w14:paraId="3E7ECC70" w14:textId="77777777" w:rsidTr="009A4F2D">
        <w:trPr>
          <w:trHeight w:val="4247"/>
        </w:trPr>
        <w:tc>
          <w:tcPr>
            <w:tcW w:w="9409" w:type="dxa"/>
          </w:tcPr>
          <w:p w14:paraId="095DEDCF" w14:textId="77777777" w:rsidR="000656A9" w:rsidRPr="009A4F2D" w:rsidRDefault="000656A9" w:rsidP="000656A9">
            <w:pPr>
              <w:pStyle w:val="a3"/>
              <w:rPr>
                <w:sz w:val="28"/>
                <w:szCs w:val="28"/>
              </w:rPr>
            </w:pPr>
            <w:r w:rsidRPr="009A4F2D">
              <w:rPr>
                <w:b/>
                <w:sz w:val="28"/>
                <w:szCs w:val="28"/>
              </w:rPr>
              <w:t>Инструктор:</w:t>
            </w:r>
            <w:r w:rsidRPr="009A4F2D">
              <w:rPr>
                <w:sz w:val="28"/>
                <w:szCs w:val="28"/>
                <w:shd w:val="clear" w:color="auto" w:fill="FFFFFF"/>
              </w:rPr>
              <w:t> Вот мы с вами и провели небольшую экскурсию для нашей палочки-выручалочки! А теперь пришло время рассказать и показать нашей палочке, как проходит день в детском саду. И кто же мне скажет, с чего начинается каждое утро в детском саду?</w:t>
            </w:r>
            <w:r w:rsidRPr="009A4F2D">
              <w:rPr>
                <w:sz w:val="28"/>
                <w:szCs w:val="28"/>
              </w:rPr>
              <w:t xml:space="preserve"> </w:t>
            </w:r>
          </w:p>
          <w:p w14:paraId="7378C1B6" w14:textId="77777777" w:rsidR="000656A9" w:rsidRPr="009A4F2D" w:rsidRDefault="000656A9" w:rsidP="000656A9">
            <w:pPr>
              <w:pStyle w:val="a3"/>
              <w:rPr>
                <w:sz w:val="28"/>
                <w:szCs w:val="28"/>
              </w:rPr>
            </w:pPr>
          </w:p>
          <w:p w14:paraId="7AAC6710" w14:textId="77777777" w:rsidR="000656A9" w:rsidRPr="009A4F2D" w:rsidRDefault="000656A9" w:rsidP="000656A9">
            <w:pPr>
              <w:pStyle w:val="a3"/>
              <w:rPr>
                <w:b/>
                <w:sz w:val="28"/>
                <w:szCs w:val="28"/>
              </w:rPr>
            </w:pPr>
            <w:r w:rsidRPr="009A4F2D">
              <w:rPr>
                <w:b/>
                <w:sz w:val="28"/>
                <w:szCs w:val="28"/>
              </w:rPr>
              <w:t>ОРУ с гимнастической палкой:</w:t>
            </w:r>
          </w:p>
          <w:p w14:paraId="42FACC12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1. И.п. стоя, ноги вместе, палка в обеих руках, руки опущены вниз. 1 – руки вперед, 2 – руки вверх, 3 – руки вперед, 4 – и.п.</w:t>
            </w:r>
          </w:p>
          <w:p w14:paraId="2A73A0BD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2. И.п. стоя, ноги на ширине плеч, палка в обеих руках, руки подняты вверх. 1 – наклон вправо, 2 – и.п., 3 – наклон влево, 4 – и.п.</w:t>
            </w:r>
          </w:p>
          <w:p w14:paraId="30EA301A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3. И.п. стоя, ноги на ширине плеч, палка в обеих руках, руки прижаты к груди. 1 – наклон вперед, руки вытянуть вперед, 2 – и.п.</w:t>
            </w:r>
          </w:p>
          <w:p w14:paraId="23442D30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4. И.п. стоя на коленях, палка за спиной, зажата в локтевом суставе. 1 – поворот туловища вправо, 2 – и.п., 3 – поворот влево, 4 – и.п.</w:t>
            </w:r>
          </w:p>
          <w:p w14:paraId="098658D1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5. И.п. стоя, пятки вместе, носки врозь, палка за головой на шее, руки согнуты в локтевых суставах сверху палки. 1 – неглубоко присесть, раздвинуть колени, 2 – и.п.</w:t>
            </w:r>
          </w:p>
          <w:p w14:paraId="0209FD41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6. И. п. сидя, упор рук сзади, ноги согнули, палка под ногами. 1-4 – катим вперед, 5-8 – назад.</w:t>
            </w:r>
          </w:p>
          <w:p w14:paraId="54456A59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 xml:space="preserve">7. И.п. ноги вместе, руки на поясе палка на полу. 1 – прыжок через палку вперед, 2 – </w:t>
            </w:r>
            <w:r w:rsidRPr="009A4F2D">
              <w:rPr>
                <w:color w:val="000000"/>
                <w:sz w:val="28"/>
                <w:szCs w:val="28"/>
              </w:rPr>
              <w:lastRenderedPageBreak/>
              <w:t>назад.</w:t>
            </w:r>
          </w:p>
          <w:p w14:paraId="060DB9F8" w14:textId="77777777" w:rsidR="000656A9" w:rsidRPr="009A4F2D" w:rsidRDefault="000656A9" w:rsidP="005E1DD7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57A41D35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>Инструктор: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 После занятий дети весело играют в разные игры. Вот и наша палочка-выручалочка тоже любит весело играть, она для нас придумала задание.</w:t>
            </w:r>
          </w:p>
          <w:p w14:paraId="4E016A59" w14:textId="77777777" w:rsid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2759A7FC" w14:textId="77777777" w:rsidR="009A4F2D" w:rsidRDefault="009A4F2D" w:rsidP="000656A9">
            <w:pPr>
              <w:rPr>
                <w:color w:val="000000"/>
                <w:sz w:val="28"/>
                <w:szCs w:val="28"/>
              </w:rPr>
            </w:pPr>
          </w:p>
          <w:p w14:paraId="358E253F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>ОВД</w:t>
            </w:r>
            <w:r w:rsidR="00A355F6" w:rsidRPr="009A4F2D">
              <w:rPr>
                <w:b/>
                <w:bCs/>
                <w:color w:val="000000"/>
                <w:sz w:val="28"/>
                <w:szCs w:val="28"/>
              </w:rPr>
              <w:t xml:space="preserve"> (3 круга)</w:t>
            </w:r>
            <w:r w:rsidRPr="009A4F2D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Pr="009A4F2D">
              <w:rPr>
                <w:color w:val="000000"/>
                <w:sz w:val="28"/>
                <w:szCs w:val="28"/>
              </w:rPr>
              <w:br/>
            </w:r>
            <w:r w:rsidRPr="009A4F2D">
              <w:rPr>
                <w:bCs/>
                <w:color w:val="000000"/>
                <w:sz w:val="28"/>
                <w:szCs w:val="28"/>
              </w:rPr>
              <w:t>1. Прыжки в высоту</w:t>
            </w:r>
            <w:r w:rsidRPr="009A4F2D">
              <w:rPr>
                <w:color w:val="000000"/>
                <w:sz w:val="28"/>
                <w:szCs w:val="28"/>
              </w:rPr>
              <w:t xml:space="preserve"> </w:t>
            </w:r>
          </w:p>
          <w:p w14:paraId="2937AC4B" w14:textId="77777777" w:rsidR="000656A9" w:rsidRPr="009A4F2D" w:rsidRDefault="000656A9" w:rsidP="000656A9">
            <w:pPr>
              <w:rPr>
                <w:color w:val="000000"/>
                <w:sz w:val="28"/>
                <w:szCs w:val="28"/>
              </w:rPr>
            </w:pPr>
          </w:p>
          <w:p w14:paraId="57D97AE2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</w:p>
          <w:p w14:paraId="4D4C0E70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</w:p>
          <w:p w14:paraId="79D2AC76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</w:p>
          <w:p w14:paraId="222F198A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  <w:r w:rsidRPr="009A4F2D">
              <w:rPr>
                <w:bCs/>
                <w:color w:val="000000"/>
                <w:sz w:val="28"/>
                <w:szCs w:val="28"/>
              </w:rPr>
              <w:t xml:space="preserve">2. Ходьба змейкой между предметами </w:t>
            </w:r>
          </w:p>
          <w:p w14:paraId="03F3818D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</w:p>
          <w:p w14:paraId="2FBDBD77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</w:p>
          <w:p w14:paraId="1D1A3D66" w14:textId="77777777" w:rsidR="000656A9" w:rsidRPr="009A4F2D" w:rsidRDefault="000656A9" w:rsidP="000656A9">
            <w:pPr>
              <w:rPr>
                <w:bCs/>
                <w:color w:val="000000"/>
                <w:sz w:val="28"/>
                <w:szCs w:val="28"/>
              </w:rPr>
            </w:pPr>
          </w:p>
          <w:p w14:paraId="12B22A41" w14:textId="77777777" w:rsidR="000656A9" w:rsidRPr="009A4F2D" w:rsidRDefault="000656A9" w:rsidP="000656A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A4F2D">
              <w:rPr>
                <w:bCs/>
                <w:color w:val="000000"/>
                <w:sz w:val="28"/>
                <w:szCs w:val="28"/>
              </w:rPr>
              <w:t xml:space="preserve">3. </w:t>
            </w:r>
            <w:r w:rsidR="00A355F6" w:rsidRPr="009A4F2D">
              <w:rPr>
                <w:color w:val="000000"/>
                <w:sz w:val="28"/>
                <w:szCs w:val="28"/>
                <w:shd w:val="clear" w:color="auto" w:fill="FFFFFF"/>
              </w:rPr>
              <w:t>Прыжки через предметы</w:t>
            </w:r>
          </w:p>
        </w:tc>
        <w:tc>
          <w:tcPr>
            <w:tcW w:w="5026" w:type="dxa"/>
          </w:tcPr>
          <w:p w14:paraId="580BBBEE" w14:textId="77777777" w:rsidR="000656A9" w:rsidRPr="009A4F2D" w:rsidRDefault="000656A9" w:rsidP="005E1DD7">
            <w:pPr>
              <w:rPr>
                <w:sz w:val="28"/>
                <w:szCs w:val="28"/>
              </w:rPr>
            </w:pPr>
            <w:r w:rsidRPr="009A4F2D">
              <w:rPr>
                <w:sz w:val="28"/>
                <w:szCs w:val="28"/>
              </w:rPr>
              <w:lastRenderedPageBreak/>
              <w:t>Ответы детей: с зарядки!</w:t>
            </w:r>
          </w:p>
          <w:p w14:paraId="55357BC4" w14:textId="77777777" w:rsidR="000656A9" w:rsidRPr="009A4F2D" w:rsidRDefault="000656A9" w:rsidP="005E1DD7">
            <w:pPr>
              <w:rPr>
                <w:sz w:val="28"/>
                <w:szCs w:val="28"/>
              </w:rPr>
            </w:pPr>
          </w:p>
          <w:p w14:paraId="7FD9F407" w14:textId="77777777" w:rsidR="000656A9" w:rsidRPr="009A4F2D" w:rsidRDefault="000656A9" w:rsidP="005E1DD7">
            <w:pPr>
              <w:rPr>
                <w:sz w:val="28"/>
                <w:szCs w:val="28"/>
              </w:rPr>
            </w:pPr>
          </w:p>
          <w:p w14:paraId="6773AAF9" w14:textId="77777777" w:rsidR="000656A9" w:rsidRPr="009A4F2D" w:rsidRDefault="000656A9" w:rsidP="005E1DD7">
            <w:pPr>
              <w:rPr>
                <w:sz w:val="28"/>
                <w:szCs w:val="28"/>
              </w:rPr>
            </w:pPr>
          </w:p>
          <w:p w14:paraId="5B730B2A" w14:textId="77777777" w:rsidR="000656A9" w:rsidRPr="009A4F2D" w:rsidRDefault="000656A9" w:rsidP="005E1DD7">
            <w:pPr>
              <w:rPr>
                <w:sz w:val="28"/>
                <w:szCs w:val="28"/>
              </w:rPr>
            </w:pPr>
          </w:p>
          <w:p w14:paraId="67803BFF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sz w:val="28"/>
                <w:szCs w:val="28"/>
              </w:rPr>
              <w:t>Перестроение через середину зала в три колонны, гимнастическая палка в руках, на расстоянии вытянутых рук расходимся назад.</w:t>
            </w:r>
            <w:r w:rsidRPr="009A4F2D">
              <w:rPr>
                <w:sz w:val="28"/>
                <w:szCs w:val="28"/>
              </w:rPr>
              <w:br/>
            </w:r>
          </w:p>
          <w:p w14:paraId="3D8A9B80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97C4CA1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09468C6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88434D1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2EB1B4E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0835B6C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A572123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77CC760" w14:textId="77777777" w:rsidR="006C384A" w:rsidRDefault="006C384A" w:rsidP="005E1DD7">
            <w:pPr>
              <w:rPr>
                <w:color w:val="000000"/>
                <w:sz w:val="28"/>
                <w:szCs w:val="28"/>
              </w:rPr>
            </w:pPr>
          </w:p>
          <w:p w14:paraId="71129805" w14:textId="77777777" w:rsidR="006C384A" w:rsidRDefault="006C384A" w:rsidP="005E1DD7">
            <w:pPr>
              <w:rPr>
                <w:color w:val="000000"/>
                <w:sz w:val="28"/>
                <w:szCs w:val="28"/>
              </w:rPr>
            </w:pPr>
          </w:p>
          <w:p w14:paraId="6127631D" w14:textId="77777777" w:rsidR="006C384A" w:rsidRDefault="006C384A" w:rsidP="005E1DD7">
            <w:pPr>
              <w:rPr>
                <w:color w:val="000000"/>
                <w:sz w:val="28"/>
                <w:szCs w:val="28"/>
              </w:rPr>
            </w:pPr>
          </w:p>
          <w:p w14:paraId="7B9F32EC" w14:textId="715EE941" w:rsidR="000656A9" w:rsidRPr="009A4F2D" w:rsidRDefault="000656A9" w:rsidP="005E1DD7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>Перестроение из трех колонн в одну по команде, ходьба по кругу, гимнастические палки кладем в корзину, остановка по сигналу.</w:t>
            </w:r>
            <w:r w:rsidRPr="009A4F2D">
              <w:rPr>
                <w:color w:val="000000"/>
                <w:sz w:val="28"/>
                <w:szCs w:val="28"/>
              </w:rPr>
              <w:br/>
            </w:r>
          </w:p>
          <w:p w14:paraId="257187A4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</w:rPr>
            </w:pPr>
            <w:r w:rsidRPr="009A4F2D">
              <w:rPr>
                <w:color w:val="000000"/>
                <w:sz w:val="28"/>
                <w:szCs w:val="28"/>
              </w:rPr>
              <w:t xml:space="preserve">Дети стоят в колонне по одному, поточное </w:t>
            </w:r>
            <w:r w:rsidRPr="009A4F2D">
              <w:rPr>
                <w:color w:val="000000"/>
                <w:sz w:val="28"/>
                <w:szCs w:val="28"/>
              </w:rPr>
              <w:lastRenderedPageBreak/>
              <w:t xml:space="preserve">выполнение заданий ОВД, сопровождение детей во время выполнения заданий. </w:t>
            </w:r>
          </w:p>
          <w:p w14:paraId="6F7D8C5D" w14:textId="77777777" w:rsidR="000656A9" w:rsidRPr="009A4F2D" w:rsidRDefault="000656A9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</w:rPr>
              <w:t>Одна гимнастическая палка на высоте от пола, для страховки и поддержания безопасного приземления кладем спортивный мат, контроль за правильность движений перед прыжком в высоту и после.</w:t>
            </w:r>
            <w:r w:rsidRPr="009A4F2D">
              <w:rPr>
                <w:color w:val="000000"/>
                <w:sz w:val="28"/>
                <w:szCs w:val="28"/>
              </w:rPr>
              <w:br/>
            </w:r>
            <w:r w:rsidRPr="009A4F2D">
              <w:rPr>
                <w:bCs/>
                <w:color w:val="000000"/>
                <w:sz w:val="28"/>
                <w:szCs w:val="28"/>
              </w:rPr>
              <w:t>Н</w:t>
            </w:r>
            <w:r w:rsidRPr="009A4F2D">
              <w:rPr>
                <w:color w:val="000000"/>
                <w:sz w:val="28"/>
                <w:szCs w:val="28"/>
              </w:rPr>
              <w:t>а пол поставлены 5 гимнастических палок, руки на поясе, носок тянем, контроль осанки.</w:t>
            </w:r>
            <w:r w:rsidRPr="009A4F2D">
              <w:rPr>
                <w:color w:val="000000"/>
                <w:sz w:val="28"/>
                <w:szCs w:val="28"/>
              </w:rPr>
              <w:br/>
            </w:r>
            <w:r w:rsidR="00A355F6" w:rsidRPr="009A4F2D">
              <w:rPr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 гимнастические палки, во время прыжка руки на поясе, ноги пружинкой, правильное приземление.</w:t>
            </w:r>
          </w:p>
        </w:tc>
      </w:tr>
      <w:tr w:rsidR="00A355F6" w:rsidRPr="009A4F2D" w14:paraId="3C68DABC" w14:textId="77777777" w:rsidTr="00A355F6">
        <w:trPr>
          <w:trHeight w:val="281"/>
        </w:trPr>
        <w:tc>
          <w:tcPr>
            <w:tcW w:w="14436" w:type="dxa"/>
            <w:gridSpan w:val="2"/>
          </w:tcPr>
          <w:p w14:paraId="2175B9E2" w14:textId="77777777" w:rsidR="00A355F6" w:rsidRPr="009A4F2D" w:rsidRDefault="00A355F6" w:rsidP="00A355F6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Заключительная часть</w:t>
            </w:r>
          </w:p>
        </w:tc>
      </w:tr>
      <w:tr w:rsidR="000656A9" w:rsidRPr="009A4F2D" w14:paraId="1B1A2E8E" w14:textId="77777777" w:rsidTr="003F4263">
        <w:trPr>
          <w:trHeight w:val="983"/>
        </w:trPr>
        <w:tc>
          <w:tcPr>
            <w:tcW w:w="9409" w:type="dxa"/>
          </w:tcPr>
          <w:p w14:paraId="1D9C2AA7" w14:textId="77777777" w:rsidR="00A355F6" w:rsidRPr="00A355F6" w:rsidRDefault="00A355F6" w:rsidP="00A355F6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355F6">
              <w:rPr>
                <w:color w:val="000000"/>
                <w:sz w:val="28"/>
                <w:szCs w:val="28"/>
                <w:shd w:val="clear" w:color="auto" w:fill="FFFFFF"/>
              </w:rPr>
              <w:t>Подвижная игра: «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Повтори движение</w:t>
            </w:r>
            <w:r w:rsidRPr="00A355F6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14:paraId="0B1CFFAB" w14:textId="77777777" w:rsidR="00A355F6" w:rsidRPr="00A355F6" w:rsidRDefault="00A355F6" w:rsidP="00A355F6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2890308" w14:textId="77777777" w:rsidR="00A355F6" w:rsidRPr="00A355F6" w:rsidRDefault="00A355F6" w:rsidP="00A355F6">
            <w:pPr>
              <w:rPr>
                <w:color w:val="000000"/>
                <w:sz w:val="28"/>
                <w:szCs w:val="28"/>
              </w:rPr>
            </w:pPr>
            <w:r w:rsidRPr="00A355F6">
              <w:rPr>
                <w:color w:val="000000"/>
                <w:sz w:val="28"/>
                <w:szCs w:val="28"/>
              </w:rPr>
              <w:br/>
            </w:r>
          </w:p>
          <w:p w14:paraId="0D4647CA" w14:textId="77777777" w:rsidR="000656A9" w:rsidRPr="009A4F2D" w:rsidRDefault="000656A9" w:rsidP="005E1DD7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5C3CC9DA" w14:textId="77777777" w:rsidR="00A355F6" w:rsidRPr="009A4F2D" w:rsidRDefault="00A355F6" w:rsidP="005E1DD7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23189640" w14:textId="77777777" w:rsidR="00A355F6" w:rsidRPr="009A4F2D" w:rsidRDefault="00A355F6" w:rsidP="00A355F6">
            <w:pPr>
              <w:pStyle w:val="c37"/>
              <w:shd w:val="clear" w:color="auto" w:fill="FFFFFF"/>
              <w:spacing w:before="0" w:beforeAutospacing="0" w:after="0" w:afterAutospacing="0"/>
              <w:ind w:left="44"/>
              <w:rPr>
                <w:color w:val="000000"/>
                <w:sz w:val="28"/>
                <w:szCs w:val="28"/>
              </w:rPr>
            </w:pPr>
            <w:r w:rsidRPr="009A4F2D">
              <w:rPr>
                <w:rStyle w:val="c1"/>
                <w:b/>
                <w:bCs/>
                <w:color w:val="000000"/>
                <w:sz w:val="28"/>
                <w:szCs w:val="28"/>
              </w:rPr>
              <w:t>Дыхательная гимнастика «Лотос»</w:t>
            </w:r>
          </w:p>
          <w:p w14:paraId="0148D7DE" w14:textId="77777777" w:rsidR="00A355F6" w:rsidRPr="009A4F2D" w:rsidRDefault="00A355F6" w:rsidP="00A355F6">
            <w:pPr>
              <w:pStyle w:val="c51"/>
              <w:shd w:val="clear" w:color="auto" w:fill="FFFFFF"/>
              <w:spacing w:before="0" w:beforeAutospacing="0" w:after="0" w:afterAutospacing="0"/>
              <w:ind w:left="10" w:right="14"/>
              <w:rPr>
                <w:color w:val="000000"/>
                <w:sz w:val="28"/>
                <w:szCs w:val="28"/>
              </w:rPr>
            </w:pPr>
            <w:r w:rsidRPr="009A4F2D">
              <w:rPr>
                <w:rStyle w:val="c0"/>
                <w:i/>
                <w:iCs/>
                <w:color w:val="000000"/>
                <w:sz w:val="28"/>
                <w:szCs w:val="28"/>
              </w:rPr>
              <w:t>И.п.: </w:t>
            </w:r>
            <w:r w:rsidRPr="009A4F2D">
              <w:rPr>
                <w:rStyle w:val="c1"/>
                <w:color w:val="000000"/>
                <w:sz w:val="28"/>
                <w:szCs w:val="28"/>
              </w:rPr>
              <w:t>сидя по-турецки, плечи слегка отведены назад. Голова приподнята, кисти рук лежат тыльной стороной ладони на коленях. Указательные и большие пальцы сомкнуты в колечки.</w:t>
            </w:r>
          </w:p>
          <w:p w14:paraId="628DFF1E" w14:textId="77777777" w:rsidR="00A355F6" w:rsidRPr="009A4F2D" w:rsidRDefault="00A355F6" w:rsidP="00A355F6">
            <w:pPr>
              <w:pStyle w:val="c18"/>
              <w:shd w:val="clear" w:color="auto" w:fill="FFFFFF"/>
              <w:spacing w:before="0" w:beforeAutospacing="0" w:after="0" w:afterAutospacing="0"/>
              <w:ind w:left="10" w:right="14"/>
              <w:rPr>
                <w:b/>
                <w:bCs/>
                <w:color w:val="000000"/>
                <w:sz w:val="28"/>
                <w:szCs w:val="28"/>
              </w:rPr>
            </w:pPr>
          </w:p>
          <w:p w14:paraId="7C8106D3" w14:textId="77777777" w:rsidR="00A355F6" w:rsidRPr="009A4F2D" w:rsidRDefault="00A355F6" w:rsidP="009A4F2D">
            <w:pPr>
              <w:pStyle w:val="c18"/>
              <w:shd w:val="clear" w:color="auto" w:fill="FFFFFF"/>
              <w:spacing w:before="0" w:beforeAutospacing="0" w:after="0" w:afterAutospacing="0"/>
              <w:ind w:right="14"/>
              <w:rPr>
                <w:b/>
                <w:bCs/>
                <w:color w:val="000000"/>
                <w:sz w:val="28"/>
                <w:szCs w:val="28"/>
              </w:rPr>
            </w:pPr>
          </w:p>
          <w:p w14:paraId="7CEFCBA7" w14:textId="77777777" w:rsidR="00A355F6" w:rsidRPr="009A4F2D" w:rsidRDefault="00A355F6" w:rsidP="00A355F6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b/>
                <w:bCs/>
                <w:color w:val="000000"/>
                <w:sz w:val="28"/>
                <w:szCs w:val="28"/>
              </w:rPr>
              <w:t xml:space="preserve">Инструктор: </w:t>
            </w:r>
            <w:r w:rsidRPr="009A4F2D">
              <w:rPr>
                <w:bCs/>
                <w:color w:val="000000"/>
                <w:sz w:val="28"/>
                <w:szCs w:val="28"/>
              </w:rPr>
              <w:t>Ребята!</w:t>
            </w:r>
            <w:r w:rsidRPr="009A4F2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A4F2D">
              <w:rPr>
                <w:bCs/>
                <w:color w:val="000000"/>
                <w:sz w:val="28"/>
                <w:szCs w:val="28"/>
              </w:rPr>
              <w:t>Давайте еще раз вспомним, кто к нам сегодня пришел в гости, кто выполнял с нами все упражнения?</w:t>
            </w:r>
            <w:r w:rsidRPr="009A4F2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A4F2D">
              <w:rPr>
                <w:bCs/>
                <w:color w:val="000000"/>
                <w:sz w:val="28"/>
                <w:szCs w:val="28"/>
              </w:rPr>
              <w:t>Палочка-выручалочка помогла нам стать более сильными, ловкими? (ответы детей – да!)</w:t>
            </w:r>
            <w:r w:rsidRPr="009A4F2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 xml:space="preserve">Потому что мы с вами сегодня сделали хорошее дело, мы подружились с нашей палочкой-выручалочкой, мы сделали много хорошего и полезного для своего здоровья! </w:t>
            </w:r>
          </w:p>
          <w:p w14:paraId="1664C161" w14:textId="77777777" w:rsidR="00A355F6" w:rsidRPr="009A4F2D" w:rsidRDefault="00A355F6" w:rsidP="009A4F2D">
            <w:pPr>
              <w:pStyle w:val="a3"/>
              <w:rPr>
                <w:sz w:val="28"/>
                <w:szCs w:val="28"/>
              </w:rPr>
            </w:pPr>
            <w:r w:rsidRPr="009A4F2D">
              <w:rPr>
                <w:b/>
                <w:sz w:val="28"/>
                <w:szCs w:val="28"/>
              </w:rPr>
              <w:t xml:space="preserve">Инструктор: </w:t>
            </w:r>
            <w:r w:rsidRPr="009A4F2D">
              <w:rPr>
                <w:sz w:val="28"/>
                <w:szCs w:val="28"/>
              </w:rPr>
              <w:t>Я думаю, что палочке-</w:t>
            </w:r>
            <w:r w:rsidRPr="009A4F2D">
              <w:rPr>
                <w:sz w:val="28"/>
                <w:szCs w:val="28"/>
              </w:rPr>
              <w:lastRenderedPageBreak/>
              <w:t>выручалочке с нами тоже очень понравилось! Экскурсию по спортивному залу мы провели! А теперь я предлагаю вам взять палочку-выручалочку и показать ей вашу группу!</w:t>
            </w:r>
          </w:p>
        </w:tc>
        <w:tc>
          <w:tcPr>
            <w:tcW w:w="5026" w:type="dxa"/>
          </w:tcPr>
          <w:p w14:paraId="325B5585" w14:textId="77777777" w:rsidR="000656A9" w:rsidRPr="009A4F2D" w:rsidRDefault="00A355F6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Игра с помощью карточек, на которых изображен человечек, который показывает движение. П</w:t>
            </w:r>
            <w:r w:rsidRPr="00A355F6">
              <w:rPr>
                <w:color w:val="000000"/>
                <w:sz w:val="28"/>
                <w:szCs w:val="28"/>
                <w:shd w:val="clear" w:color="auto" w:fill="FFFFFF"/>
              </w:rPr>
              <w:t>осле подвижной игры садимся в круг, чтобы выполнить упражнение на восстановление дыхания)</w:t>
            </w: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74EC9A64" w14:textId="77777777" w:rsidR="00A355F6" w:rsidRPr="009A4F2D" w:rsidRDefault="00A355F6" w:rsidP="00A355F6">
            <w:pPr>
              <w:pStyle w:val="c18"/>
              <w:shd w:val="clear" w:color="auto" w:fill="FFFFFF"/>
              <w:spacing w:before="0" w:beforeAutospacing="0" w:after="0" w:afterAutospacing="0"/>
              <w:ind w:left="10" w:right="14"/>
              <w:rPr>
                <w:color w:val="000000"/>
                <w:sz w:val="28"/>
                <w:szCs w:val="28"/>
              </w:rPr>
            </w:pPr>
            <w:r w:rsidRPr="009A4F2D">
              <w:rPr>
                <w:rStyle w:val="c0"/>
                <w:i/>
                <w:iCs/>
                <w:color w:val="000000"/>
                <w:sz w:val="28"/>
                <w:szCs w:val="28"/>
              </w:rPr>
              <w:t>Выполнение: </w:t>
            </w:r>
            <w:r w:rsidRPr="009A4F2D">
              <w:rPr>
                <w:rStyle w:val="c1"/>
                <w:color w:val="000000"/>
                <w:sz w:val="28"/>
                <w:szCs w:val="28"/>
              </w:rPr>
              <w:t>вдох диафрагмой: (плечи не поднимаются), представить струю воздуха, пронизывающую от макушки по всему позвоночнику. Медленный выдох ртом (можно выполнять с закрытыми глазами). 4 раза.</w:t>
            </w:r>
          </w:p>
          <w:p w14:paraId="33EBEEAE" w14:textId="77777777" w:rsidR="00A355F6" w:rsidRPr="009A4F2D" w:rsidRDefault="00A355F6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D3068E4" w14:textId="77777777" w:rsidR="00A355F6" w:rsidRPr="009A4F2D" w:rsidRDefault="00A355F6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Ответы детей: палочка-выручалочка.</w:t>
            </w:r>
          </w:p>
          <w:p w14:paraId="4534F14F" w14:textId="77777777" w:rsidR="00A355F6" w:rsidRPr="009A4F2D" w:rsidRDefault="00A355F6" w:rsidP="005E1DD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A4F2D">
              <w:rPr>
                <w:color w:val="000000"/>
                <w:sz w:val="28"/>
                <w:szCs w:val="28"/>
                <w:shd w:val="clear" w:color="auto" w:fill="FFFFFF"/>
              </w:rPr>
              <w:t>Ответы детей: да.</w:t>
            </w:r>
          </w:p>
        </w:tc>
      </w:tr>
    </w:tbl>
    <w:p w14:paraId="5678C2AB" w14:textId="77777777" w:rsidR="005E1DD7" w:rsidRPr="009A4F2D" w:rsidRDefault="005E1DD7" w:rsidP="005E1DD7">
      <w:pPr>
        <w:rPr>
          <w:color w:val="000000"/>
          <w:sz w:val="28"/>
          <w:szCs w:val="28"/>
          <w:shd w:val="clear" w:color="auto" w:fill="FFFFFF"/>
        </w:rPr>
      </w:pPr>
    </w:p>
    <w:p w14:paraId="71D10617" w14:textId="77777777" w:rsidR="005E1DD7" w:rsidRPr="009A4F2D" w:rsidRDefault="005E1DD7" w:rsidP="005E1DD7">
      <w:pPr>
        <w:shd w:val="clear" w:color="auto" w:fill="FFFFFF"/>
        <w:spacing w:line="413" w:lineRule="exact"/>
        <w:ind w:right="581"/>
        <w:rPr>
          <w:i/>
          <w:iCs/>
          <w:color w:val="000000"/>
          <w:sz w:val="28"/>
          <w:szCs w:val="28"/>
        </w:rPr>
      </w:pPr>
    </w:p>
    <w:p w14:paraId="7AE396BD" w14:textId="77777777" w:rsidR="005E1DD7" w:rsidRPr="009A4F2D" w:rsidRDefault="005E1DD7" w:rsidP="005E1DD7">
      <w:pPr>
        <w:tabs>
          <w:tab w:val="left" w:pos="3535"/>
        </w:tabs>
        <w:rPr>
          <w:sz w:val="28"/>
          <w:szCs w:val="28"/>
        </w:rPr>
      </w:pPr>
    </w:p>
    <w:p w14:paraId="081AD091" w14:textId="77777777" w:rsidR="005E1DD7" w:rsidRPr="005E1DD7" w:rsidRDefault="005E1DD7" w:rsidP="005E1DD7">
      <w:pPr>
        <w:tabs>
          <w:tab w:val="left" w:pos="3535"/>
        </w:tabs>
        <w:rPr>
          <w:sz w:val="28"/>
          <w:szCs w:val="28"/>
        </w:rPr>
      </w:pPr>
    </w:p>
    <w:sectPr w:rsidR="005E1DD7" w:rsidRPr="005E1DD7" w:rsidSect="003E3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9ED"/>
    <w:rsid w:val="000656A9"/>
    <w:rsid w:val="00147DF9"/>
    <w:rsid w:val="00175C21"/>
    <w:rsid w:val="001D134F"/>
    <w:rsid w:val="003E39A0"/>
    <w:rsid w:val="003F4263"/>
    <w:rsid w:val="005E1DD7"/>
    <w:rsid w:val="006C384A"/>
    <w:rsid w:val="006D4880"/>
    <w:rsid w:val="009A4F2D"/>
    <w:rsid w:val="00A355F6"/>
    <w:rsid w:val="00DA49ED"/>
    <w:rsid w:val="00FD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EBB3"/>
  <w15:chartTrackingRefBased/>
  <w15:docId w15:val="{7E8BB6F8-86C8-4AB8-BB87-A93D8299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D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1D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39"/>
    <w:rsid w:val="005E1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D4880"/>
    <w:pPr>
      <w:ind w:left="720"/>
      <w:contextualSpacing/>
    </w:pPr>
  </w:style>
  <w:style w:type="paragraph" w:customStyle="1" w:styleId="c37">
    <w:name w:val="c37"/>
    <w:basedOn w:val="a"/>
    <w:rsid w:val="00A355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A355F6"/>
  </w:style>
  <w:style w:type="paragraph" w:customStyle="1" w:styleId="c51">
    <w:name w:val="c51"/>
    <w:basedOn w:val="a"/>
    <w:rsid w:val="00A355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A355F6"/>
  </w:style>
  <w:style w:type="paragraph" w:customStyle="1" w:styleId="c18">
    <w:name w:val="c18"/>
    <w:basedOn w:val="a"/>
    <w:rsid w:val="00A355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3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МБДОУ№17 «Белочка»</cp:lastModifiedBy>
  <cp:revision>2</cp:revision>
  <cp:lastPrinted>2023-05-30T04:52:00Z</cp:lastPrinted>
  <dcterms:created xsi:type="dcterms:W3CDTF">2026-09-23T12:26:00Z</dcterms:created>
  <dcterms:modified xsi:type="dcterms:W3CDTF">2026-09-23T12:26:00Z</dcterms:modified>
</cp:coreProperties>
</file>